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63C" w14:textId="77777777" w:rsidR="001507CF" w:rsidRPr="005C67B2" w:rsidRDefault="001507CF">
      <w:pPr>
        <w:spacing w:after="0" w:line="240" w:lineRule="auto"/>
        <w:rPr>
          <w:rFonts w:asciiTheme="majorHAnsi" w:hAnsiTheme="majorHAnsi" w:cstheme="majorHAnsi"/>
        </w:rPr>
      </w:pPr>
    </w:p>
    <w:p w14:paraId="226E2F4E" w14:textId="77777777" w:rsidR="001507CF" w:rsidRPr="005C67B2" w:rsidRDefault="001507CF">
      <w:pPr>
        <w:spacing w:after="0"/>
        <w:ind w:left="1762"/>
        <w:rPr>
          <w:rFonts w:asciiTheme="majorHAnsi" w:hAnsiTheme="majorHAnsi" w:cstheme="majorHAnsi"/>
          <w:sz w:val="24"/>
          <w:szCs w:val="24"/>
        </w:rPr>
      </w:pPr>
    </w:p>
    <w:p w14:paraId="78198D96" w14:textId="4B7AC2F5" w:rsidR="001507CF" w:rsidRPr="005C67B2" w:rsidRDefault="007E369C">
      <w:pPr>
        <w:spacing w:after="0"/>
        <w:ind w:left="1762"/>
        <w:rPr>
          <w:rFonts w:asciiTheme="majorHAnsi" w:hAnsiTheme="majorHAnsi" w:cstheme="majorHAnsi"/>
          <w:sz w:val="24"/>
          <w:szCs w:val="24"/>
        </w:rPr>
      </w:pPr>
      <w:r w:rsidRPr="005C67B2">
        <w:rPr>
          <w:rFonts w:asciiTheme="majorHAnsi" w:hAnsiTheme="majorHAnsi" w:cstheme="majorHAnsi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503219888" behindDoc="1" locked="0" layoutInCell="1" allowOverlap="1" wp14:anchorId="46898DB1" wp14:editId="62FA41EA">
            <wp:simplePos x="0" y="0"/>
            <wp:positionH relativeFrom="column">
              <wp:posOffset>5670304</wp:posOffset>
            </wp:positionH>
            <wp:positionV relativeFrom="paragraph">
              <wp:posOffset>181610</wp:posOffset>
            </wp:positionV>
            <wp:extent cx="1198245" cy="10287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9B3EC" w14:textId="69B4785F" w:rsidR="001507CF" w:rsidRPr="005C67B2" w:rsidRDefault="007E369C">
      <w:pPr>
        <w:spacing w:after="0"/>
        <w:ind w:left="1762"/>
        <w:rPr>
          <w:rFonts w:asciiTheme="majorHAnsi" w:hAnsiTheme="majorHAnsi" w:cstheme="majorHAnsi"/>
          <w:sz w:val="24"/>
          <w:szCs w:val="24"/>
        </w:rPr>
      </w:pPr>
      <w:r w:rsidRPr="005C67B2">
        <w:rPr>
          <w:rFonts w:asciiTheme="majorHAnsi" w:hAnsiTheme="majorHAnsi" w:cstheme="majorHAnsi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503218864" behindDoc="0" locked="0" layoutInCell="1" allowOverlap="1" wp14:anchorId="1C87F36A" wp14:editId="12724317">
            <wp:simplePos x="0" y="0"/>
            <wp:positionH relativeFrom="column">
              <wp:posOffset>1020963</wp:posOffset>
            </wp:positionH>
            <wp:positionV relativeFrom="paragraph">
              <wp:posOffset>82252</wp:posOffset>
            </wp:positionV>
            <wp:extent cx="685800" cy="843581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UdeC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4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76496" w14:textId="11278718" w:rsidR="007E369C" w:rsidRPr="005C67B2" w:rsidRDefault="007E369C" w:rsidP="007E369C">
      <w:pPr>
        <w:snapToGrid w:val="0"/>
        <w:spacing w:before="272" w:after="0" w:line="240" w:lineRule="auto"/>
        <w:ind w:left="3874"/>
        <w:contextualSpacing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    </w:t>
      </w:r>
      <w:r w:rsid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</w:t>
      </w: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UNIVERSIDAD DE CONCEPCIÓN</w:t>
      </w:r>
    </w:p>
    <w:p w14:paraId="7A9E91E2" w14:textId="39162331" w:rsidR="007E369C" w:rsidRPr="005C67B2" w:rsidRDefault="007E369C" w:rsidP="007E369C">
      <w:pPr>
        <w:snapToGrid w:val="0"/>
        <w:spacing w:before="272" w:after="0" w:line="240" w:lineRule="auto"/>
        <w:ind w:left="2880" w:firstLine="720"/>
        <w:contextualSpacing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</w:t>
      </w:r>
      <w:r w:rsid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  </w:t>
      </w: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 </w:t>
      </w: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>FACULTAD DE CIENCIAS FORESTALES</w:t>
      </w:r>
    </w:p>
    <w:p w14:paraId="1D0C4422" w14:textId="77777777" w:rsidR="007E369C" w:rsidRPr="005C67B2" w:rsidRDefault="007E369C" w:rsidP="007E369C">
      <w:pPr>
        <w:snapToGrid w:val="0"/>
        <w:spacing w:before="272" w:after="0" w:line="240" w:lineRule="auto"/>
        <w:ind w:left="3874"/>
        <w:contextualSpacing/>
        <w:jc w:val="center"/>
        <w:rPr>
          <w:rFonts w:asciiTheme="majorHAnsi" w:hAnsiTheme="majorHAnsi" w:cstheme="majorHAnsi"/>
          <w:lang w:val="es-US"/>
        </w:rPr>
      </w:pPr>
    </w:p>
    <w:p w14:paraId="46CE8040" w14:textId="2014F20F" w:rsidR="001507CF" w:rsidRPr="005C67B2" w:rsidRDefault="001507CF">
      <w:pPr>
        <w:spacing w:after="0"/>
        <w:ind w:left="4786"/>
        <w:rPr>
          <w:rFonts w:asciiTheme="majorHAnsi" w:hAnsiTheme="majorHAnsi" w:cstheme="majorHAnsi"/>
          <w:sz w:val="24"/>
          <w:szCs w:val="24"/>
          <w:lang w:val="es-US"/>
        </w:rPr>
      </w:pPr>
    </w:p>
    <w:p w14:paraId="7B1AFAE7" w14:textId="47DB1681" w:rsidR="001507CF" w:rsidRPr="005C67B2" w:rsidRDefault="005C67B2">
      <w:pPr>
        <w:spacing w:before="272" w:after="0"/>
        <w:ind w:left="4786"/>
        <w:rPr>
          <w:rFonts w:asciiTheme="majorHAnsi" w:hAnsiTheme="majorHAnsi" w:cstheme="majorHAnsi"/>
          <w:lang w:val="es-US"/>
        </w:rPr>
      </w:pPr>
      <w:r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   </w:t>
      </w:r>
      <w:r w:rsidR="00F15A75"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>SOLICITUD  ESPECIAL</w:t>
      </w:r>
    </w:p>
    <w:p w14:paraId="55186016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232B02B0" w14:textId="55563BCF" w:rsidR="001507CF" w:rsidRPr="005C67B2" w:rsidRDefault="007E369C" w:rsidP="007E369C">
      <w:pPr>
        <w:pStyle w:val="Prrafodelista"/>
        <w:numPr>
          <w:ilvl w:val="0"/>
          <w:numId w:val="4"/>
        </w:numPr>
        <w:spacing w:after="0"/>
        <w:rPr>
          <w:rFonts w:asciiTheme="majorHAnsi" w:hAnsiTheme="majorHAnsi" w:cstheme="majorHAnsi"/>
          <w:i/>
          <w:iCs/>
          <w:sz w:val="24"/>
          <w:szCs w:val="24"/>
          <w:lang w:val="es-US"/>
        </w:rPr>
      </w:pPr>
      <w:r w:rsidRPr="005C67B2">
        <w:rPr>
          <w:rFonts w:asciiTheme="majorHAnsi" w:hAnsiTheme="majorHAnsi" w:cstheme="majorHAnsi"/>
          <w:i/>
          <w:iCs/>
          <w:sz w:val="24"/>
          <w:szCs w:val="24"/>
          <w:lang w:val="es-US"/>
        </w:rPr>
        <w:t>Esta parte debe ser completada por el/la estudiante</w:t>
      </w:r>
    </w:p>
    <w:p w14:paraId="5BF10278" w14:textId="77777777" w:rsidR="007E369C" w:rsidRPr="005C67B2" w:rsidRDefault="007E369C" w:rsidP="007E369C">
      <w:pPr>
        <w:pStyle w:val="Prrafodelista"/>
        <w:spacing w:after="0"/>
        <w:ind w:left="2062"/>
        <w:rPr>
          <w:rFonts w:asciiTheme="majorHAnsi" w:hAnsiTheme="majorHAnsi" w:cstheme="majorHAnsi"/>
          <w:i/>
          <w:iCs/>
          <w:sz w:val="24"/>
          <w:szCs w:val="24"/>
          <w:lang w:val="es-US"/>
        </w:rPr>
      </w:pPr>
    </w:p>
    <w:p w14:paraId="4412D37C" w14:textId="6CFF5FDC" w:rsidR="001507CF" w:rsidRPr="005C67B2" w:rsidRDefault="00F15A75" w:rsidP="007E369C">
      <w:pPr>
        <w:pStyle w:val="Prrafodelista"/>
        <w:numPr>
          <w:ilvl w:val="0"/>
          <w:numId w:val="3"/>
        </w:numPr>
        <w:spacing w:before="12" w:after="0"/>
        <w:rPr>
          <w:rFonts w:asciiTheme="majorHAnsi" w:hAnsiTheme="majorHAnsi" w:cstheme="majorHAnsi"/>
          <w:lang w:val="es-US"/>
        </w:rPr>
      </w:pPr>
      <w:r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ANTECEDENTES PERSONALES</w:t>
      </w:r>
    </w:p>
    <w:tbl>
      <w:tblPr>
        <w:tblStyle w:val="Tablaconcuadrcula"/>
        <w:tblW w:w="9026" w:type="dxa"/>
        <w:tblInd w:w="1702" w:type="dxa"/>
        <w:tblLook w:val="04A0" w:firstRow="1" w:lastRow="0" w:firstColumn="1" w:lastColumn="0" w:noHBand="0" w:noVBand="1"/>
      </w:tblPr>
      <w:tblGrid>
        <w:gridCol w:w="1286"/>
        <w:gridCol w:w="7740"/>
      </w:tblGrid>
      <w:tr w:rsidR="007E369C" w:rsidRPr="005C67B2" w14:paraId="08E1C102" w14:textId="77777777" w:rsidTr="007E369C">
        <w:tc>
          <w:tcPr>
            <w:tcW w:w="1286" w:type="dxa"/>
          </w:tcPr>
          <w:p w14:paraId="0EB459FA" w14:textId="5F0C9F8C" w:rsidR="007E369C" w:rsidRPr="005C67B2" w:rsidRDefault="007E369C" w:rsidP="007E369C">
            <w:pPr>
              <w:tabs>
                <w:tab w:val="left" w:pos="10358"/>
              </w:tabs>
              <w:spacing w:before="264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</w:pPr>
            <w:r w:rsidRPr="005C67B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  <w:t>Nombre</w:t>
            </w:r>
          </w:p>
        </w:tc>
        <w:tc>
          <w:tcPr>
            <w:tcW w:w="7740" w:type="dxa"/>
          </w:tcPr>
          <w:p w14:paraId="37EC8CC9" w14:textId="77777777" w:rsidR="007E369C" w:rsidRPr="005C67B2" w:rsidRDefault="007E369C">
            <w:pPr>
              <w:tabs>
                <w:tab w:val="left" w:pos="10358"/>
              </w:tabs>
              <w:spacing w:before="264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48373E2A" w14:textId="77777777" w:rsidTr="007E369C">
        <w:tc>
          <w:tcPr>
            <w:tcW w:w="1286" w:type="dxa"/>
          </w:tcPr>
          <w:p w14:paraId="57B60FDD" w14:textId="3A334D12" w:rsidR="007E369C" w:rsidRPr="005C67B2" w:rsidRDefault="007E369C" w:rsidP="007E369C">
            <w:pPr>
              <w:tabs>
                <w:tab w:val="left" w:pos="10358"/>
              </w:tabs>
              <w:spacing w:before="264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</w:pPr>
            <w:r w:rsidRPr="005C67B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  <w:t>Matrícula</w:t>
            </w:r>
          </w:p>
        </w:tc>
        <w:tc>
          <w:tcPr>
            <w:tcW w:w="7740" w:type="dxa"/>
          </w:tcPr>
          <w:p w14:paraId="7E8B7C94" w14:textId="77777777" w:rsidR="007E369C" w:rsidRPr="005C67B2" w:rsidRDefault="007E369C">
            <w:pPr>
              <w:tabs>
                <w:tab w:val="left" w:pos="10358"/>
              </w:tabs>
              <w:spacing w:before="264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72EB12B0" w14:textId="77777777" w:rsidTr="007E369C">
        <w:tc>
          <w:tcPr>
            <w:tcW w:w="1286" w:type="dxa"/>
          </w:tcPr>
          <w:p w14:paraId="0A58A99A" w14:textId="50F55D51" w:rsidR="007E369C" w:rsidRPr="005C67B2" w:rsidRDefault="007E369C" w:rsidP="007E369C">
            <w:pPr>
              <w:tabs>
                <w:tab w:val="left" w:pos="10358"/>
              </w:tabs>
              <w:spacing w:before="264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</w:pPr>
            <w:r w:rsidRPr="005C67B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  <w:t>Carrera</w:t>
            </w:r>
          </w:p>
        </w:tc>
        <w:tc>
          <w:tcPr>
            <w:tcW w:w="7740" w:type="dxa"/>
          </w:tcPr>
          <w:p w14:paraId="066F3258" w14:textId="77777777" w:rsidR="007E369C" w:rsidRPr="005C67B2" w:rsidRDefault="007E369C">
            <w:pPr>
              <w:tabs>
                <w:tab w:val="left" w:pos="10358"/>
              </w:tabs>
              <w:spacing w:before="264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</w:tbl>
    <w:p w14:paraId="74B86296" w14:textId="77777777" w:rsidR="007E369C" w:rsidRPr="005C67B2" w:rsidRDefault="007E369C" w:rsidP="00E1420C">
      <w:pPr>
        <w:tabs>
          <w:tab w:val="left" w:pos="10358"/>
        </w:tabs>
        <w:spacing w:before="264" w:after="0"/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</w:pPr>
    </w:p>
    <w:p w14:paraId="04A217F8" w14:textId="748E10B9" w:rsidR="007E369C" w:rsidRPr="005C67B2" w:rsidRDefault="007E369C" w:rsidP="007E369C">
      <w:pPr>
        <w:pStyle w:val="Prrafodelista"/>
        <w:numPr>
          <w:ilvl w:val="0"/>
          <w:numId w:val="3"/>
        </w:numPr>
        <w:tabs>
          <w:tab w:val="left" w:pos="10497"/>
        </w:tabs>
        <w:spacing w:before="60" w:after="0"/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</w:pPr>
      <w:r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SOLICITUD</w:t>
      </w:r>
    </w:p>
    <w:tbl>
      <w:tblPr>
        <w:tblStyle w:val="Tablaconcuadrcula"/>
        <w:tblW w:w="9026" w:type="dxa"/>
        <w:tblInd w:w="1702" w:type="dxa"/>
        <w:tblLook w:val="04A0" w:firstRow="1" w:lastRow="0" w:firstColumn="1" w:lastColumn="0" w:noHBand="0" w:noVBand="1"/>
      </w:tblPr>
      <w:tblGrid>
        <w:gridCol w:w="1286"/>
        <w:gridCol w:w="7740"/>
      </w:tblGrid>
      <w:tr w:rsidR="007E369C" w:rsidRPr="005C67B2" w14:paraId="2D7AAA50" w14:textId="77777777" w:rsidTr="007E369C">
        <w:tc>
          <w:tcPr>
            <w:tcW w:w="1286" w:type="dxa"/>
          </w:tcPr>
          <w:p w14:paraId="622335D3" w14:textId="6D4940E8" w:rsidR="007E369C" w:rsidRPr="005C67B2" w:rsidRDefault="007E369C">
            <w:pPr>
              <w:tabs>
                <w:tab w:val="left" w:pos="10497"/>
              </w:tabs>
              <w:spacing w:before="6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</w:pPr>
            <w:r w:rsidRPr="005C67B2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s-US"/>
              </w:rPr>
              <w:t>Causal de solicitud:</w:t>
            </w:r>
          </w:p>
        </w:tc>
        <w:tc>
          <w:tcPr>
            <w:tcW w:w="7740" w:type="dxa"/>
          </w:tcPr>
          <w:p w14:paraId="7BD4CAF2" w14:textId="77777777" w:rsidR="007E369C" w:rsidRPr="005C67B2" w:rsidRDefault="007E369C">
            <w:pPr>
              <w:tabs>
                <w:tab w:val="left" w:pos="10497"/>
              </w:tabs>
              <w:spacing w:before="6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</w:tbl>
    <w:p w14:paraId="2F458BAC" w14:textId="77777777" w:rsidR="007E369C" w:rsidRPr="005C67B2" w:rsidRDefault="00F15A75" w:rsidP="007E369C">
      <w:pPr>
        <w:pStyle w:val="Prrafodelista"/>
        <w:numPr>
          <w:ilvl w:val="0"/>
          <w:numId w:val="3"/>
        </w:numPr>
        <w:spacing w:before="276" w:after="0"/>
        <w:ind w:left="2430"/>
        <w:rPr>
          <w:rFonts w:asciiTheme="majorHAnsi" w:hAnsiTheme="majorHAnsi" w:cstheme="majorHAnsi"/>
          <w:lang w:val="es-US"/>
        </w:rPr>
      </w:pPr>
      <w:r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JUSTIFICACIÓN</w:t>
      </w:r>
    </w:p>
    <w:p w14:paraId="6ADD43F1" w14:textId="08440848" w:rsidR="001507CF" w:rsidRPr="005C67B2" w:rsidRDefault="007E369C" w:rsidP="007E369C">
      <w:pPr>
        <w:pStyle w:val="Prrafodelista"/>
        <w:spacing w:before="276" w:after="0"/>
        <w:ind w:left="2430"/>
        <w:rPr>
          <w:rFonts w:asciiTheme="majorHAnsi" w:hAnsiTheme="majorHAnsi" w:cstheme="majorHAnsi"/>
          <w:lang w:val="es-US"/>
        </w:rPr>
      </w:pPr>
      <w:r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(E</w:t>
      </w:r>
      <w:r w:rsidR="00F15A75"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 xml:space="preserve">xponga todo los antecedentes que estime </w:t>
      </w:r>
      <w:r w:rsidR="005C67B2"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p</w:t>
      </w:r>
      <w:r w:rsidR="00F15A75" w:rsidRPr="005C67B2"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  <w:t>ertinente):</w:t>
      </w:r>
    </w:p>
    <w:tbl>
      <w:tblPr>
        <w:tblStyle w:val="Tablaconcuadrcula"/>
        <w:tblW w:w="9116" w:type="dxa"/>
        <w:tblInd w:w="1702" w:type="dxa"/>
        <w:tblLook w:val="04A0" w:firstRow="1" w:lastRow="0" w:firstColumn="1" w:lastColumn="0" w:noHBand="0" w:noVBand="1"/>
      </w:tblPr>
      <w:tblGrid>
        <w:gridCol w:w="9116"/>
      </w:tblGrid>
      <w:tr w:rsidR="007E369C" w:rsidRPr="005C67B2" w14:paraId="42C46132" w14:textId="77777777" w:rsidTr="007E369C">
        <w:trPr>
          <w:trHeight w:val="2880"/>
        </w:trPr>
        <w:tc>
          <w:tcPr>
            <w:tcW w:w="9116" w:type="dxa"/>
          </w:tcPr>
          <w:p w14:paraId="1BB91615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1F31261E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22A403EC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277E09B8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396512B4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7BE3D05D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1A9BD662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21C2BA48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7E3D1FCF" w14:textId="256D337A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695C9B12" w14:textId="20B5F3E2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7F59DF9E" w14:textId="35E4AB48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208BBECD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5FE0FE5F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62E9263F" w14:textId="77777777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  <w:p w14:paraId="7F719093" w14:textId="558B7A8C" w:rsidR="007E369C" w:rsidRPr="005C67B2" w:rsidRDefault="007E369C" w:rsidP="00994BE1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286" w:tblpY="204"/>
        <w:tblW w:w="4518" w:type="dxa"/>
        <w:tblLook w:val="04A0" w:firstRow="1" w:lastRow="0" w:firstColumn="1" w:lastColumn="0" w:noHBand="0" w:noVBand="1"/>
      </w:tblPr>
      <w:tblGrid>
        <w:gridCol w:w="1717"/>
        <w:gridCol w:w="2801"/>
      </w:tblGrid>
      <w:tr w:rsidR="00E1420C" w:rsidRPr="005C67B2" w14:paraId="7218551E" w14:textId="77777777" w:rsidTr="00E1420C">
        <w:trPr>
          <w:trHeight w:val="796"/>
        </w:trPr>
        <w:tc>
          <w:tcPr>
            <w:tcW w:w="1717" w:type="dxa"/>
            <w:vAlign w:val="center"/>
          </w:tcPr>
          <w:p w14:paraId="36D470A0" w14:textId="77777777" w:rsidR="00E1420C" w:rsidRPr="005C67B2" w:rsidRDefault="00E1420C" w:rsidP="00E1420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Firma</w:t>
            </w:r>
          </w:p>
        </w:tc>
        <w:tc>
          <w:tcPr>
            <w:tcW w:w="2801" w:type="dxa"/>
          </w:tcPr>
          <w:p w14:paraId="0EF16B77" w14:textId="77777777" w:rsidR="00E1420C" w:rsidRPr="005C67B2" w:rsidRDefault="00E1420C" w:rsidP="00E1420C">
            <w:pPr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  <w:p w14:paraId="4C3A428F" w14:textId="77777777" w:rsidR="00E1420C" w:rsidRPr="005C67B2" w:rsidRDefault="00E1420C" w:rsidP="00E1420C">
            <w:pPr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677" w:tblpY="204"/>
        <w:tblW w:w="4320" w:type="dxa"/>
        <w:tblLook w:val="04A0" w:firstRow="1" w:lastRow="0" w:firstColumn="1" w:lastColumn="0" w:noHBand="0" w:noVBand="1"/>
      </w:tblPr>
      <w:tblGrid>
        <w:gridCol w:w="1519"/>
        <w:gridCol w:w="911"/>
        <w:gridCol w:w="990"/>
        <w:gridCol w:w="900"/>
      </w:tblGrid>
      <w:tr w:rsidR="00E1420C" w:rsidRPr="005C67B2" w14:paraId="05460DAA" w14:textId="77777777" w:rsidTr="00E1420C">
        <w:tc>
          <w:tcPr>
            <w:tcW w:w="1519" w:type="dxa"/>
            <w:vAlign w:val="center"/>
          </w:tcPr>
          <w:p w14:paraId="5240ADDE" w14:textId="77777777" w:rsidR="00E1420C" w:rsidRPr="005C67B2" w:rsidRDefault="00E1420C" w:rsidP="00E1420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Fecha</w:t>
            </w:r>
          </w:p>
        </w:tc>
        <w:tc>
          <w:tcPr>
            <w:tcW w:w="911" w:type="dxa"/>
          </w:tcPr>
          <w:p w14:paraId="165AF77E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  <w:t>día</w:t>
            </w:r>
          </w:p>
          <w:p w14:paraId="3AD54815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</w:p>
          <w:p w14:paraId="233B2705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</w:p>
        </w:tc>
        <w:tc>
          <w:tcPr>
            <w:tcW w:w="990" w:type="dxa"/>
          </w:tcPr>
          <w:p w14:paraId="2F54B90B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  <w:t>mes</w:t>
            </w:r>
          </w:p>
          <w:p w14:paraId="604BA6BF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</w:p>
        </w:tc>
        <w:tc>
          <w:tcPr>
            <w:tcW w:w="900" w:type="dxa"/>
          </w:tcPr>
          <w:p w14:paraId="5148DFBA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  <w:t>año</w:t>
            </w:r>
          </w:p>
          <w:p w14:paraId="73BBC373" w14:textId="77777777" w:rsidR="00E1420C" w:rsidRPr="005C67B2" w:rsidRDefault="00E1420C" w:rsidP="00E1420C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  <w:lang w:val="es-US"/>
              </w:rPr>
            </w:pPr>
          </w:p>
        </w:tc>
      </w:tr>
    </w:tbl>
    <w:p w14:paraId="458452D0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4590B368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04A9144A" w14:textId="77777777" w:rsidR="001507CF" w:rsidRPr="005C67B2" w:rsidRDefault="001507CF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61AA6354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119D36CF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29F5F65F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07E980CD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031C5892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1C82F0EB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37C577B1" w14:textId="77777777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</w:pPr>
    </w:p>
    <w:p w14:paraId="3CB6F20D" w14:textId="66612496" w:rsidR="00E1420C" w:rsidRPr="005C67B2" w:rsidRDefault="00E1420C">
      <w:pPr>
        <w:spacing w:after="0" w:line="240" w:lineRule="auto"/>
        <w:rPr>
          <w:rFonts w:asciiTheme="majorHAnsi" w:hAnsiTheme="majorHAnsi" w:cstheme="majorHAnsi"/>
          <w:sz w:val="12"/>
          <w:szCs w:val="12"/>
          <w:lang w:val="es-US"/>
        </w:rPr>
        <w:sectPr w:rsidR="00E1420C" w:rsidRPr="005C67B2">
          <w:pgSz w:w="12240" w:h="15840"/>
          <w:pgMar w:top="20" w:right="0" w:bottom="20" w:left="0" w:header="0" w:footer="0" w:gutter="0"/>
          <w:pgNumType w:start="1"/>
          <w:cols w:space="720" w:equalWidth="0">
            <w:col w:w="8838"/>
          </w:cols>
        </w:sectPr>
      </w:pPr>
    </w:p>
    <w:p w14:paraId="5170B98F" w14:textId="77777777" w:rsidR="001507CF" w:rsidRPr="005C67B2" w:rsidRDefault="001507CF">
      <w:pPr>
        <w:spacing w:after="0" w:line="240" w:lineRule="auto"/>
        <w:rPr>
          <w:rFonts w:asciiTheme="majorHAnsi" w:hAnsiTheme="majorHAnsi" w:cstheme="majorHAnsi"/>
          <w:lang w:val="es-US"/>
        </w:rPr>
      </w:pPr>
    </w:p>
    <w:p w14:paraId="6C8B7ECF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3E8CBF90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389DD499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19F1D0E5" w14:textId="28168643" w:rsidR="001507CF" w:rsidRPr="005C67B2" w:rsidRDefault="007E369C" w:rsidP="007E369C">
      <w:pPr>
        <w:pStyle w:val="Prrafodelista"/>
        <w:numPr>
          <w:ilvl w:val="0"/>
          <w:numId w:val="4"/>
        </w:numPr>
        <w:spacing w:after="0"/>
        <w:rPr>
          <w:rFonts w:asciiTheme="majorHAnsi" w:hAnsiTheme="majorHAnsi" w:cstheme="majorHAnsi"/>
          <w:i/>
          <w:iCs/>
          <w:sz w:val="24"/>
          <w:szCs w:val="24"/>
          <w:lang w:val="es-US"/>
        </w:rPr>
      </w:pPr>
      <w:r w:rsidRPr="005C67B2">
        <w:rPr>
          <w:rFonts w:asciiTheme="majorHAnsi" w:hAnsiTheme="majorHAnsi" w:cstheme="majorHAnsi"/>
          <w:i/>
          <w:iCs/>
          <w:sz w:val="24"/>
          <w:szCs w:val="24"/>
          <w:lang w:val="es-US"/>
        </w:rPr>
        <w:t>Esta parte debe ser completada por Jefe de Carrera</w:t>
      </w:r>
    </w:p>
    <w:tbl>
      <w:tblPr>
        <w:tblStyle w:val="Tablaconcuadrcula"/>
        <w:tblpPr w:leftFromText="141" w:rightFromText="141" w:vertAnchor="text" w:horzAnchor="page" w:tblpX="3639" w:tblpY="216"/>
        <w:tblW w:w="0" w:type="auto"/>
        <w:tblLook w:val="04A0" w:firstRow="1" w:lastRow="0" w:firstColumn="1" w:lastColumn="0" w:noHBand="0" w:noVBand="1"/>
      </w:tblPr>
      <w:tblGrid>
        <w:gridCol w:w="866"/>
      </w:tblGrid>
      <w:tr w:rsidR="00E1420C" w:rsidRPr="005C67B2" w14:paraId="7D10E9D7" w14:textId="77777777" w:rsidTr="00994BE1">
        <w:trPr>
          <w:trHeight w:val="717"/>
        </w:trPr>
        <w:tc>
          <w:tcPr>
            <w:tcW w:w="866" w:type="dxa"/>
          </w:tcPr>
          <w:p w14:paraId="488DA572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E1420C" w:rsidRPr="005C67B2" w14:paraId="6C278934" w14:textId="77777777" w:rsidTr="00E1420C">
        <w:trPr>
          <w:trHeight w:val="717"/>
        </w:trPr>
        <w:tc>
          <w:tcPr>
            <w:tcW w:w="866" w:type="dxa"/>
          </w:tcPr>
          <w:p w14:paraId="55B7182E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6CE79677" w14:textId="77777777" w:rsidR="001507CF" w:rsidRPr="005C67B2" w:rsidRDefault="001507CF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tbl>
      <w:tblPr>
        <w:tblStyle w:val="Tablaconcuadrcula"/>
        <w:tblpPr w:leftFromText="141" w:rightFromText="141" w:vertAnchor="text" w:horzAnchor="page" w:tblpX="5580" w:tblpY="55"/>
        <w:tblW w:w="4050" w:type="dxa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720"/>
      </w:tblGrid>
      <w:tr w:rsidR="00E1420C" w:rsidRPr="005C67B2" w14:paraId="227E7004" w14:textId="77777777" w:rsidTr="00E1420C">
        <w:tc>
          <w:tcPr>
            <w:tcW w:w="1890" w:type="dxa"/>
            <w:vAlign w:val="center"/>
          </w:tcPr>
          <w:p w14:paraId="38FF13AD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lang w:val="es-US"/>
              </w:rPr>
            </w:pPr>
          </w:p>
          <w:p w14:paraId="2CA2B51B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lang w:val="es-US"/>
              </w:rPr>
              <w:t>Fecha Resolución</w:t>
            </w:r>
          </w:p>
          <w:p w14:paraId="790A9DCE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rPr>
                <w:rFonts w:asciiTheme="majorHAnsi" w:hAnsiTheme="majorHAnsi" w:cstheme="majorHAnsi"/>
                <w:b/>
                <w:bCs/>
                <w:lang w:val="es-US"/>
              </w:rPr>
            </w:pPr>
          </w:p>
        </w:tc>
        <w:tc>
          <w:tcPr>
            <w:tcW w:w="720" w:type="dxa"/>
          </w:tcPr>
          <w:p w14:paraId="2754CF3D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  <w:t>día</w:t>
            </w:r>
          </w:p>
          <w:p w14:paraId="7B9F241C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</w:pPr>
          </w:p>
          <w:p w14:paraId="233934EB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64AFE0D4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  <w:t>mes</w:t>
            </w:r>
          </w:p>
        </w:tc>
        <w:tc>
          <w:tcPr>
            <w:tcW w:w="720" w:type="dxa"/>
          </w:tcPr>
          <w:p w14:paraId="4A510D77" w14:textId="77777777" w:rsidR="00E1420C" w:rsidRPr="005C67B2" w:rsidRDefault="00E1420C" w:rsidP="00E1420C">
            <w:pPr>
              <w:tabs>
                <w:tab w:val="left" w:pos="4534"/>
              </w:tabs>
              <w:spacing w:before="77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s-US"/>
              </w:rPr>
              <w:t>año</w:t>
            </w:r>
          </w:p>
        </w:tc>
      </w:tr>
    </w:tbl>
    <w:p w14:paraId="4BF1EA5A" w14:textId="49282915" w:rsidR="00E1420C" w:rsidRPr="005C67B2" w:rsidRDefault="00F15A75">
      <w:pPr>
        <w:tabs>
          <w:tab w:val="left" w:pos="4534"/>
        </w:tabs>
        <w:spacing w:before="77" w:after="0"/>
        <w:ind w:left="1702"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 xml:space="preserve">APROBADO </w:t>
      </w:r>
    </w:p>
    <w:p w14:paraId="4324AC57" w14:textId="77777777" w:rsidR="00E1420C" w:rsidRPr="005C67B2" w:rsidRDefault="00E1420C">
      <w:pPr>
        <w:tabs>
          <w:tab w:val="left" w:pos="4534"/>
        </w:tabs>
        <w:spacing w:before="77" w:after="0"/>
        <w:ind w:left="1702"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</w:p>
    <w:p w14:paraId="3EF6FF8C" w14:textId="5407C547" w:rsidR="001507CF" w:rsidRPr="005C67B2" w:rsidRDefault="00F15A75">
      <w:pPr>
        <w:tabs>
          <w:tab w:val="left" w:pos="4534"/>
        </w:tabs>
        <w:spacing w:before="77" w:after="0"/>
        <w:ind w:left="1702"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>RECHAZADO</w:t>
      </w:r>
    </w:p>
    <w:p w14:paraId="06D0A818" w14:textId="0DCD60B6" w:rsidR="00E1420C" w:rsidRPr="005C67B2" w:rsidRDefault="00E1420C">
      <w:pPr>
        <w:tabs>
          <w:tab w:val="left" w:pos="4534"/>
        </w:tabs>
        <w:spacing w:before="77" w:after="0"/>
        <w:ind w:left="1702"/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</w:pPr>
    </w:p>
    <w:p w14:paraId="1B03DE3E" w14:textId="77777777" w:rsidR="00E1420C" w:rsidRPr="005C67B2" w:rsidRDefault="00E1420C">
      <w:pPr>
        <w:tabs>
          <w:tab w:val="left" w:pos="4534"/>
        </w:tabs>
        <w:spacing w:before="77" w:after="0"/>
        <w:ind w:left="1702"/>
        <w:rPr>
          <w:rFonts w:asciiTheme="majorHAnsi" w:hAnsiTheme="majorHAnsi" w:cstheme="majorHAnsi"/>
          <w:lang w:val="es-US"/>
        </w:rPr>
      </w:pPr>
    </w:p>
    <w:p w14:paraId="24B67FF1" w14:textId="77777777" w:rsidR="001507CF" w:rsidRPr="005C67B2" w:rsidRDefault="00F15A75">
      <w:pPr>
        <w:spacing w:before="126" w:after="0"/>
        <w:ind w:left="1702"/>
        <w:rPr>
          <w:rFonts w:asciiTheme="majorHAnsi" w:hAnsiTheme="majorHAnsi" w:cstheme="majorHAnsi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4"/>
          <w:szCs w:val="24"/>
          <w:lang w:val="es-US"/>
        </w:rPr>
        <w:t>OBSERVACIONES:</w:t>
      </w:r>
    </w:p>
    <w:tbl>
      <w:tblPr>
        <w:tblStyle w:val="Tablaconcuadrcula"/>
        <w:tblW w:w="9116" w:type="dxa"/>
        <w:tblInd w:w="1702" w:type="dxa"/>
        <w:tblLook w:val="04A0" w:firstRow="1" w:lastRow="0" w:firstColumn="1" w:lastColumn="0" w:noHBand="0" w:noVBand="1"/>
      </w:tblPr>
      <w:tblGrid>
        <w:gridCol w:w="9116"/>
      </w:tblGrid>
      <w:tr w:rsidR="007E369C" w:rsidRPr="005C67B2" w14:paraId="4A3BDA54" w14:textId="77777777" w:rsidTr="007E369C">
        <w:trPr>
          <w:trHeight w:val="432"/>
        </w:trPr>
        <w:tc>
          <w:tcPr>
            <w:tcW w:w="9116" w:type="dxa"/>
          </w:tcPr>
          <w:p w14:paraId="0FB913DE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59D6E3FF" w14:textId="77777777" w:rsidTr="007E369C">
        <w:trPr>
          <w:trHeight w:val="432"/>
        </w:trPr>
        <w:tc>
          <w:tcPr>
            <w:tcW w:w="9116" w:type="dxa"/>
          </w:tcPr>
          <w:p w14:paraId="7533A892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1DC86015" w14:textId="77777777" w:rsidTr="007E369C">
        <w:trPr>
          <w:trHeight w:val="432"/>
        </w:trPr>
        <w:tc>
          <w:tcPr>
            <w:tcW w:w="9116" w:type="dxa"/>
          </w:tcPr>
          <w:p w14:paraId="23F58A53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3AB218B0" w14:textId="77777777" w:rsidTr="007E369C">
        <w:trPr>
          <w:trHeight w:val="432"/>
        </w:trPr>
        <w:tc>
          <w:tcPr>
            <w:tcW w:w="9116" w:type="dxa"/>
          </w:tcPr>
          <w:p w14:paraId="2B1AB582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4541E765" w14:textId="77777777" w:rsidTr="007E369C">
        <w:trPr>
          <w:trHeight w:val="432"/>
        </w:trPr>
        <w:tc>
          <w:tcPr>
            <w:tcW w:w="9116" w:type="dxa"/>
          </w:tcPr>
          <w:p w14:paraId="5D69F752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7FD725E9" w14:textId="77777777" w:rsidTr="007E369C">
        <w:trPr>
          <w:trHeight w:val="432"/>
        </w:trPr>
        <w:tc>
          <w:tcPr>
            <w:tcW w:w="9116" w:type="dxa"/>
          </w:tcPr>
          <w:p w14:paraId="3B2E71F9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  <w:tr w:rsidR="007E369C" w:rsidRPr="005C67B2" w14:paraId="67861D0F" w14:textId="77777777" w:rsidTr="007E369C">
        <w:trPr>
          <w:trHeight w:val="432"/>
        </w:trPr>
        <w:tc>
          <w:tcPr>
            <w:tcW w:w="9116" w:type="dxa"/>
          </w:tcPr>
          <w:p w14:paraId="7BD64E48" w14:textId="77777777" w:rsidR="007E369C" w:rsidRPr="005C67B2" w:rsidRDefault="007E369C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s-US"/>
              </w:rPr>
            </w:pPr>
          </w:p>
        </w:tc>
      </w:tr>
    </w:tbl>
    <w:p w14:paraId="0F462F65" w14:textId="69918524" w:rsidR="001507CF" w:rsidRPr="005C67B2" w:rsidRDefault="001507CF">
      <w:pPr>
        <w:spacing w:after="0"/>
        <w:ind w:left="1702"/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</w:pPr>
    </w:p>
    <w:p w14:paraId="0EAD9FBB" w14:textId="35D580C2" w:rsidR="007E369C" w:rsidRPr="005C67B2" w:rsidRDefault="007E369C">
      <w:pPr>
        <w:spacing w:after="0"/>
        <w:ind w:left="1702"/>
        <w:rPr>
          <w:rFonts w:asciiTheme="majorHAnsi" w:eastAsia="Times New Roman" w:hAnsiTheme="majorHAnsi" w:cstheme="majorHAnsi"/>
          <w:color w:val="000000"/>
          <w:sz w:val="24"/>
          <w:szCs w:val="24"/>
          <w:lang w:val="es-US"/>
        </w:rPr>
      </w:pPr>
    </w:p>
    <w:tbl>
      <w:tblPr>
        <w:tblStyle w:val="Tablaconcuadrcula"/>
        <w:tblW w:w="9116" w:type="dxa"/>
        <w:tblInd w:w="1702" w:type="dxa"/>
        <w:tblLook w:val="04A0" w:firstRow="1" w:lastRow="0" w:firstColumn="1" w:lastColumn="0" w:noHBand="0" w:noVBand="1"/>
      </w:tblPr>
      <w:tblGrid>
        <w:gridCol w:w="9116"/>
      </w:tblGrid>
      <w:tr w:rsidR="007E369C" w:rsidRPr="005C67B2" w14:paraId="1DEB36D5" w14:textId="77777777" w:rsidTr="007E369C">
        <w:trPr>
          <w:trHeight w:val="474"/>
        </w:trPr>
        <w:tc>
          <w:tcPr>
            <w:tcW w:w="9116" w:type="dxa"/>
          </w:tcPr>
          <w:p w14:paraId="586E637A" w14:textId="7A83EB1A" w:rsidR="007E369C" w:rsidRPr="005C67B2" w:rsidRDefault="007E369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Nombre Jefe de Carrera:</w:t>
            </w:r>
          </w:p>
        </w:tc>
      </w:tr>
    </w:tbl>
    <w:p w14:paraId="1AE666CA" w14:textId="77777777" w:rsidR="007E369C" w:rsidRPr="005C67B2" w:rsidRDefault="007E369C">
      <w:pPr>
        <w:spacing w:after="0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tbl>
      <w:tblPr>
        <w:tblStyle w:val="Tablaconcuadrcula"/>
        <w:tblW w:w="4520" w:type="dxa"/>
        <w:tblInd w:w="6215" w:type="dxa"/>
        <w:tblLook w:val="04A0" w:firstRow="1" w:lastRow="0" w:firstColumn="1" w:lastColumn="0" w:noHBand="0" w:noVBand="1"/>
      </w:tblPr>
      <w:tblGrid>
        <w:gridCol w:w="4520"/>
      </w:tblGrid>
      <w:tr w:rsidR="007E369C" w:rsidRPr="005C67B2" w14:paraId="75230E55" w14:textId="77777777" w:rsidTr="007E369C">
        <w:trPr>
          <w:trHeight w:val="1008"/>
        </w:trPr>
        <w:tc>
          <w:tcPr>
            <w:tcW w:w="4520" w:type="dxa"/>
          </w:tcPr>
          <w:p w14:paraId="6885EEB2" w14:textId="77777777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  <w:tr w:rsidR="007E369C" w:rsidRPr="005C67B2" w14:paraId="116D7D24" w14:textId="77777777" w:rsidTr="007E369C">
        <w:tc>
          <w:tcPr>
            <w:tcW w:w="4520" w:type="dxa"/>
          </w:tcPr>
          <w:p w14:paraId="5CE9D3C1" w14:textId="295E6CBE" w:rsidR="007E369C" w:rsidRPr="005C67B2" w:rsidRDefault="007E369C" w:rsidP="007E369C">
            <w:pPr>
              <w:spacing w:line="23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Firma</w:t>
            </w:r>
            <w:r w:rsidR="00E1420C"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 xml:space="preserve"> Jefe </w:t>
            </w:r>
            <w:r w:rsid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 xml:space="preserve">de </w:t>
            </w:r>
            <w:r w:rsidR="00E1420C"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Carrera</w:t>
            </w:r>
          </w:p>
        </w:tc>
      </w:tr>
    </w:tbl>
    <w:p w14:paraId="711489A1" w14:textId="77777777" w:rsidR="001507CF" w:rsidRPr="005C67B2" w:rsidRDefault="001507CF">
      <w:pPr>
        <w:spacing w:after="0" w:line="230" w:lineRule="auto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719ACFC7" w14:textId="77777777" w:rsidR="005C67B2" w:rsidRDefault="005C67B2">
      <w:pPr>
        <w:tabs>
          <w:tab w:val="left" w:pos="4534"/>
        </w:tabs>
        <w:spacing w:before="14" w:after="0" w:line="230" w:lineRule="auto"/>
        <w:ind w:left="1702"/>
        <w:rPr>
          <w:rFonts w:asciiTheme="majorHAnsi" w:eastAsia="Times" w:hAnsiTheme="majorHAnsi" w:cstheme="majorHAnsi"/>
          <w:b/>
          <w:color w:val="000000"/>
          <w:sz w:val="20"/>
          <w:szCs w:val="20"/>
          <w:lang w:val="es-US"/>
        </w:rPr>
      </w:pPr>
    </w:p>
    <w:p w14:paraId="3BF0D1C3" w14:textId="648230E6" w:rsidR="001507CF" w:rsidRPr="005C67B2" w:rsidRDefault="00F15A75">
      <w:pPr>
        <w:tabs>
          <w:tab w:val="left" w:pos="4534"/>
        </w:tabs>
        <w:spacing w:before="14" w:after="0" w:line="230" w:lineRule="auto"/>
        <w:ind w:left="1702"/>
        <w:rPr>
          <w:rFonts w:asciiTheme="majorHAnsi" w:hAnsiTheme="majorHAnsi" w:cstheme="majorHAnsi"/>
          <w:lang w:val="es-US"/>
        </w:rPr>
      </w:pPr>
      <w:r w:rsidRPr="005C67B2">
        <w:rPr>
          <w:rFonts w:asciiTheme="majorHAnsi" w:eastAsia="Times" w:hAnsiTheme="majorHAnsi" w:cstheme="majorHAnsi"/>
          <w:b/>
          <w:color w:val="000000"/>
          <w:sz w:val="20"/>
          <w:szCs w:val="20"/>
          <w:lang w:val="es-US"/>
        </w:rPr>
        <w:t>INTEGRANTE COMITÉ</w:t>
      </w:r>
      <w:r w:rsidR="005C67B2">
        <w:rPr>
          <w:rFonts w:asciiTheme="majorHAnsi" w:eastAsia="Times" w:hAnsiTheme="majorHAnsi" w:cstheme="majorHAnsi"/>
          <w:b/>
          <w:color w:val="000000"/>
          <w:sz w:val="20"/>
          <w:szCs w:val="20"/>
          <w:lang w:val="es-US"/>
        </w:rPr>
        <w:t xml:space="preserve"> DE DOCENCIA QUE PARTICIPA EN LA RESOLUCIÓN</w:t>
      </w:r>
      <w:r w:rsidRPr="005C67B2">
        <w:rPr>
          <w:rFonts w:asciiTheme="majorHAnsi" w:eastAsia="Times" w:hAnsiTheme="majorHAnsi" w:cstheme="majorHAnsi"/>
          <w:b/>
          <w:color w:val="000000"/>
          <w:sz w:val="20"/>
          <w:szCs w:val="20"/>
          <w:lang w:val="es-US"/>
        </w:rPr>
        <w:tab/>
      </w:r>
    </w:p>
    <w:tbl>
      <w:tblPr>
        <w:tblStyle w:val="Tablaconcuadrcula"/>
        <w:tblW w:w="8936" w:type="dxa"/>
        <w:tblInd w:w="1702" w:type="dxa"/>
        <w:tblLook w:val="04A0" w:firstRow="1" w:lastRow="0" w:firstColumn="1" w:lastColumn="0" w:noHBand="0" w:noVBand="1"/>
      </w:tblPr>
      <w:tblGrid>
        <w:gridCol w:w="5876"/>
        <w:gridCol w:w="3060"/>
      </w:tblGrid>
      <w:tr w:rsidR="007E369C" w:rsidRPr="005C67B2" w14:paraId="1BD36EEF" w14:textId="77777777" w:rsidTr="007E369C">
        <w:tc>
          <w:tcPr>
            <w:tcW w:w="5876" w:type="dxa"/>
          </w:tcPr>
          <w:p w14:paraId="429E5F77" w14:textId="19729310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Nombre</w:t>
            </w:r>
          </w:p>
        </w:tc>
        <w:tc>
          <w:tcPr>
            <w:tcW w:w="3060" w:type="dxa"/>
          </w:tcPr>
          <w:p w14:paraId="50C11F1D" w14:textId="76FA2B9D" w:rsidR="007E369C" w:rsidRPr="005C67B2" w:rsidRDefault="007E369C" w:rsidP="005C67B2">
            <w:pPr>
              <w:spacing w:line="23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</w:pPr>
            <w:r w:rsidRPr="005C67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US"/>
              </w:rPr>
              <w:t>Firma</w:t>
            </w:r>
          </w:p>
        </w:tc>
      </w:tr>
      <w:tr w:rsidR="007E369C" w:rsidRPr="005C67B2" w14:paraId="377E950A" w14:textId="77777777" w:rsidTr="007E369C">
        <w:trPr>
          <w:trHeight w:val="720"/>
        </w:trPr>
        <w:tc>
          <w:tcPr>
            <w:tcW w:w="5876" w:type="dxa"/>
          </w:tcPr>
          <w:p w14:paraId="195380AC" w14:textId="3CFB83F7" w:rsidR="007E369C" w:rsidRPr="005C67B2" w:rsidRDefault="007E369C" w:rsidP="007E369C">
            <w:pPr>
              <w:pStyle w:val="Prrafodelista"/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  <w:tc>
          <w:tcPr>
            <w:tcW w:w="3060" w:type="dxa"/>
          </w:tcPr>
          <w:p w14:paraId="337C02A7" w14:textId="77777777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  <w:tr w:rsidR="007E369C" w:rsidRPr="005C67B2" w14:paraId="54BEF156" w14:textId="77777777" w:rsidTr="007E369C">
        <w:trPr>
          <w:trHeight w:val="720"/>
        </w:trPr>
        <w:tc>
          <w:tcPr>
            <w:tcW w:w="5876" w:type="dxa"/>
          </w:tcPr>
          <w:p w14:paraId="0E286858" w14:textId="247AA90D" w:rsidR="007E369C" w:rsidRPr="005C67B2" w:rsidRDefault="007E369C" w:rsidP="007E369C">
            <w:pPr>
              <w:pStyle w:val="Prrafodelista"/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  <w:tc>
          <w:tcPr>
            <w:tcW w:w="3060" w:type="dxa"/>
          </w:tcPr>
          <w:p w14:paraId="3F37A4ED" w14:textId="77777777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  <w:tr w:rsidR="007E369C" w:rsidRPr="005C67B2" w14:paraId="3958F3AB" w14:textId="77777777" w:rsidTr="007E369C">
        <w:trPr>
          <w:trHeight w:val="720"/>
        </w:trPr>
        <w:tc>
          <w:tcPr>
            <w:tcW w:w="5876" w:type="dxa"/>
          </w:tcPr>
          <w:p w14:paraId="3C3D56E5" w14:textId="4C670DA1" w:rsidR="007E369C" w:rsidRPr="005C67B2" w:rsidRDefault="007E369C" w:rsidP="007E369C">
            <w:pPr>
              <w:pStyle w:val="Prrafodelista"/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  <w:tc>
          <w:tcPr>
            <w:tcW w:w="3060" w:type="dxa"/>
          </w:tcPr>
          <w:p w14:paraId="183B6330" w14:textId="77777777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  <w:tr w:rsidR="007E369C" w:rsidRPr="005C67B2" w14:paraId="38C5B851" w14:textId="77777777" w:rsidTr="007E369C">
        <w:trPr>
          <w:trHeight w:val="720"/>
        </w:trPr>
        <w:tc>
          <w:tcPr>
            <w:tcW w:w="5876" w:type="dxa"/>
          </w:tcPr>
          <w:p w14:paraId="33AE782B" w14:textId="77777777" w:rsidR="007E369C" w:rsidRPr="005C67B2" w:rsidRDefault="007E369C" w:rsidP="007E369C">
            <w:pPr>
              <w:pStyle w:val="Prrafodelista"/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  <w:tc>
          <w:tcPr>
            <w:tcW w:w="3060" w:type="dxa"/>
          </w:tcPr>
          <w:p w14:paraId="4744E303" w14:textId="77777777" w:rsidR="007E369C" w:rsidRPr="005C67B2" w:rsidRDefault="007E369C">
            <w:pPr>
              <w:spacing w:line="230" w:lineRule="auto"/>
              <w:rPr>
                <w:rFonts w:asciiTheme="majorHAnsi" w:hAnsiTheme="majorHAnsi" w:cstheme="majorHAnsi"/>
                <w:sz w:val="24"/>
                <w:szCs w:val="24"/>
                <w:lang w:val="es-US"/>
              </w:rPr>
            </w:pPr>
          </w:p>
        </w:tc>
      </w:tr>
    </w:tbl>
    <w:p w14:paraId="20ABEB73" w14:textId="77777777" w:rsidR="001507CF" w:rsidRPr="005C67B2" w:rsidRDefault="001507CF">
      <w:pPr>
        <w:spacing w:after="0" w:line="230" w:lineRule="auto"/>
        <w:ind w:left="1702"/>
        <w:rPr>
          <w:rFonts w:asciiTheme="majorHAnsi" w:hAnsiTheme="majorHAnsi" w:cstheme="majorHAnsi"/>
          <w:sz w:val="24"/>
          <w:szCs w:val="24"/>
          <w:lang w:val="es-US"/>
        </w:rPr>
      </w:pPr>
    </w:p>
    <w:p w14:paraId="43369354" w14:textId="78A28089" w:rsidR="001507CF" w:rsidRPr="005C67B2" w:rsidRDefault="00A208A6">
      <w:pPr>
        <w:spacing w:after="0" w:line="240" w:lineRule="auto"/>
        <w:rPr>
          <w:rFonts w:asciiTheme="majorHAnsi" w:hAnsiTheme="majorHAnsi" w:cstheme="majorHAnsi"/>
        </w:rPr>
      </w:pPr>
      <w:r>
        <w:pict w14:anchorId="2B192078">
          <v:polyline id="_x0000_s1033" alt="" style="position:absolute;z-index:-99664;mso-wrap-edited:f;mso-width-percent:0;mso-height-percent:0;mso-position-horizontal:absolute;mso-position-horizontal-relative:margin;mso-position-vertical:absolute;mso-position-vertical-relative:text;mso-width-percent:0;mso-height-percent:0" points="532.4pt,274.4pt,532.4pt,273.9pt,532.9pt,273.9pt,532.9pt,274.4pt" coordsize="10,10" o:allowincell="f" fillcolor="black" stroked="f">
            <v:path arrowok="t" o:connecttype="custom" o:connectlocs="0,4032250;0,0;4032250,0;4032250,4032250;4032250,4032250" o:connectangles="0,0,0,0,0"/>
            <w10:wrap anchorx="margin"/>
          </v:polyline>
        </w:pict>
      </w:r>
      <w:r>
        <w:pict w14:anchorId="4C03F819">
          <v:polyline id="_x0000_s1032" alt="" style="position:absolute;z-index:-99666;mso-wrap-edited:f;mso-width-percent:0;mso-height-percent:0;mso-position-horizontal:absolute;mso-position-horizontal-relative:margin;mso-position-vertical:absolute;mso-position-vertical-relative:text;mso-width-percent:0;mso-height-percent:0" points="532.4pt,274.4pt,532.4pt,273.9pt,532.9pt,273.9pt,532.9pt,274.4pt" coordsize="10,10" o:allowincell="f" fillcolor="black" stroked="f">
            <v:path arrowok="t" o:connecttype="custom" o:connectlocs="0,4032250;0,0;4032250,0;4032250,4032250;4032250,4032250" o:connectangles="0,0,0,0,0"/>
            <w10:wrap anchorx="margin"/>
          </v:polyline>
        </w:pict>
      </w:r>
      <w:r>
        <w:pict w14:anchorId="5A8D8B6A">
          <v:polyline id="_x0000_s1031" alt="" style="position:absolute;z-index:-99670;mso-wrap-edited:f;mso-width-percent:0;mso-height-percent:0;mso-position-horizontal:absolute;mso-position-horizontal-relative:margin;mso-position-vertical:absolute;mso-position-vertical-relative:text;mso-width-percent:0;mso-height-percent:0" points="79.2pt,274.4pt,79.2pt,273.9pt,79.7pt,273.9pt,79.7pt,274.4pt" coordsize="10,10" o:allowincell="f" fillcolor="black" stroked="f">
            <v:path arrowok="t" o:connecttype="custom" o:connectlocs="0,4032250;0,0;4032250,0;4032250,4032250;4032250,4032250" o:connectangles="0,0,0,0,0"/>
            <w10:wrap anchorx="margin"/>
          </v:polyline>
        </w:pict>
      </w:r>
      <w:r>
        <w:pict w14:anchorId="0AF6602C">
          <v:polyline id="_x0000_s1030" alt="" style="position:absolute;z-index:-99672;mso-wrap-edited:f;mso-width-percent:0;mso-height-percent:0;mso-position-horizontal:absolute;mso-position-horizontal-relative:margin;mso-position-vertical:absolute;mso-position-vertical-relative:text;mso-width-percent:0;mso-height-percent:0" points="79.2pt,274.4pt,79.2pt,273.9pt,79.7pt,273.9pt,79.7pt,274.4pt" coordsize="10,10" o:allowincell="f" fillcolor="black" stroked="f">
            <v:path arrowok="t" o:connecttype="custom" o:connectlocs="0,4032250;0,0;4032250,0;4032250,4032250;4032250,4032250" o:connectangles="0,0,0,0,0"/>
            <w10:wrap anchorx="margin"/>
          </v:polyline>
        </w:pict>
      </w:r>
      <w:r>
        <w:pict w14:anchorId="22B1ACF4">
          <v:shape id="_x0000_s1029" alt="" style="position:absolute;margin-left:532.4pt;margin-top:.05pt;width:.5pt;height:.45pt;z-index:-99970;mso-wrap-edited:f;mso-width-percent:0;mso-height-percent:0;mso-position-horizontal:absolute;mso-position-horizontal-relative:margin;mso-position-vertical:absolute;mso-position-vertical-relative:text;mso-width-percent:0;mso-height-percent:0" coordsize="10,10" o:allowincell="f" path="m,10l,,10,r,10e" fillcolor="black" stroked="f">
            <v:path arrowok="t" o:connecttype="custom" o:connectlocs="0,3266123;0,0;4032250,0;4032250,3266123;4032250,3266123" o:connectangles="0,0,0,0,0"/>
            <w10:wrap anchorx="margin"/>
          </v:shape>
        </w:pict>
      </w:r>
      <w:r>
        <w:pict w14:anchorId="0E8FF6C4">
          <v:shape id="_x0000_s1028" alt="" style="position:absolute;margin-left:532.4pt;margin-top:.05pt;width:.5pt;height:.45pt;z-index:-99972;mso-wrap-edited:f;mso-width-percent:0;mso-height-percent:0;mso-position-horizontal:absolute;mso-position-horizontal-relative:margin;mso-position-vertical:absolute;mso-position-vertical-relative:text;mso-width-percent:0;mso-height-percent:0" coordsize="10,10" o:allowincell="f" path="m,10l,,10,r,10e" fillcolor="black" stroked="f">
            <v:path arrowok="t" o:connecttype="custom" o:connectlocs="0,3266123;0,0;4032250,0;4032250,3266123;4032250,3266123" o:connectangles="0,0,0,0,0"/>
            <w10:wrap anchorx="margin"/>
          </v:shape>
        </w:pict>
      </w:r>
      <w:r>
        <w:pict w14:anchorId="280AAC1C">
          <v:shape id="_x0000_s1027" alt="" style="position:absolute;margin-left:79.2pt;margin-top:.05pt;width:.5pt;height:.45pt;z-index:-99976;mso-wrap-edited:f;mso-width-percent:0;mso-height-percent:0;mso-position-horizontal:absolute;mso-position-horizontal-relative:margin;mso-position-vertical:absolute;mso-position-vertical-relative:text;mso-width-percent:0;mso-height-percent:0" coordsize="10,10" o:allowincell="f" path="m,10l,,10,r,10e" fillcolor="black" stroked="f">
            <v:path arrowok="t" o:connecttype="custom" o:connectlocs="0,3266123;0,0;4032250,0;4032250,3266123;4032250,3266123" o:connectangles="0,0,0,0,0"/>
            <w10:wrap anchorx="margin"/>
          </v:shape>
        </w:pict>
      </w:r>
      <w:r>
        <w:pict w14:anchorId="19C8F647">
          <v:shape id="_x0000_s1026" alt="" style="position:absolute;margin-left:79.2pt;margin-top:.05pt;width:.5pt;height:.45pt;z-index:-99978;mso-wrap-edited:f;mso-width-percent:0;mso-height-percent:0;mso-position-horizontal:absolute;mso-position-horizontal-relative:margin;mso-position-vertical:absolute;mso-position-vertical-relative:text;mso-width-percent:0;mso-height-percent:0" coordsize="10,10" o:allowincell="f" path="m,10l,,10,r,10e" fillcolor="black" stroked="f">
            <v:path arrowok="t" o:connecttype="custom" o:connectlocs="0,3266123;0,0;4032250,0;4032250,3266123;4032250,3266123" o:connectangles="0,0,0,0,0"/>
            <w10:wrap anchorx="margin"/>
          </v:shape>
        </w:pict>
      </w:r>
    </w:p>
    <w:sectPr w:rsidR="001507CF" w:rsidRPr="005C67B2">
      <w:pgSz w:w="12240" w:h="15840"/>
      <w:pgMar w:top="20" w:right="0" w:bottom="20" w:left="0" w:header="0" w:footer="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623"/>
    <w:multiLevelType w:val="hybridMultilevel"/>
    <w:tmpl w:val="8A30BA56"/>
    <w:lvl w:ilvl="0" w:tplc="63CC03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2AF3157"/>
    <w:multiLevelType w:val="hybridMultilevel"/>
    <w:tmpl w:val="5B006D2E"/>
    <w:lvl w:ilvl="0" w:tplc="8E04D672">
      <w:start w:val="1"/>
      <w:numFmt w:val="upperRoman"/>
      <w:lvlText w:val="%1."/>
      <w:lvlJc w:val="left"/>
      <w:pPr>
        <w:ind w:left="2422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782" w:hanging="360"/>
      </w:pPr>
    </w:lvl>
    <w:lvl w:ilvl="2" w:tplc="080A001B" w:tentative="1">
      <w:start w:val="1"/>
      <w:numFmt w:val="lowerRoman"/>
      <w:lvlText w:val="%3."/>
      <w:lvlJc w:val="right"/>
      <w:pPr>
        <w:ind w:left="3502" w:hanging="180"/>
      </w:pPr>
    </w:lvl>
    <w:lvl w:ilvl="3" w:tplc="080A000F" w:tentative="1">
      <w:start w:val="1"/>
      <w:numFmt w:val="decimal"/>
      <w:lvlText w:val="%4."/>
      <w:lvlJc w:val="left"/>
      <w:pPr>
        <w:ind w:left="4222" w:hanging="360"/>
      </w:pPr>
    </w:lvl>
    <w:lvl w:ilvl="4" w:tplc="080A0019" w:tentative="1">
      <w:start w:val="1"/>
      <w:numFmt w:val="lowerLetter"/>
      <w:lvlText w:val="%5."/>
      <w:lvlJc w:val="left"/>
      <w:pPr>
        <w:ind w:left="4942" w:hanging="360"/>
      </w:pPr>
    </w:lvl>
    <w:lvl w:ilvl="5" w:tplc="080A001B" w:tentative="1">
      <w:start w:val="1"/>
      <w:numFmt w:val="lowerRoman"/>
      <w:lvlText w:val="%6."/>
      <w:lvlJc w:val="right"/>
      <w:pPr>
        <w:ind w:left="5662" w:hanging="180"/>
      </w:pPr>
    </w:lvl>
    <w:lvl w:ilvl="6" w:tplc="080A000F" w:tentative="1">
      <w:start w:val="1"/>
      <w:numFmt w:val="decimal"/>
      <w:lvlText w:val="%7."/>
      <w:lvlJc w:val="left"/>
      <w:pPr>
        <w:ind w:left="6382" w:hanging="360"/>
      </w:pPr>
    </w:lvl>
    <w:lvl w:ilvl="7" w:tplc="080A0019" w:tentative="1">
      <w:start w:val="1"/>
      <w:numFmt w:val="lowerLetter"/>
      <w:lvlText w:val="%8."/>
      <w:lvlJc w:val="left"/>
      <w:pPr>
        <w:ind w:left="7102" w:hanging="360"/>
      </w:pPr>
    </w:lvl>
    <w:lvl w:ilvl="8" w:tplc="0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8022D9E"/>
    <w:multiLevelType w:val="hybridMultilevel"/>
    <w:tmpl w:val="22FA1FF4"/>
    <w:lvl w:ilvl="0" w:tplc="3EE4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0AF7"/>
    <w:multiLevelType w:val="hybridMultilevel"/>
    <w:tmpl w:val="FF7E2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1217">
    <w:abstractNumId w:val="2"/>
  </w:num>
  <w:num w:numId="2" w16cid:durableId="1495490179">
    <w:abstractNumId w:val="3"/>
  </w:num>
  <w:num w:numId="3" w16cid:durableId="576211340">
    <w:abstractNumId w:val="1"/>
  </w:num>
  <w:num w:numId="4" w16cid:durableId="9845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7CF"/>
    <w:rsid w:val="001507CF"/>
    <w:rsid w:val="005C67B2"/>
    <w:rsid w:val="007E369C"/>
    <w:rsid w:val="00965C80"/>
    <w:rsid w:val="00A208A6"/>
    <w:rsid w:val="00E1420C"/>
    <w:rsid w:val="00EE17D9"/>
    <w:rsid w:val="00EF785A"/>
    <w:rsid w:val="00F15A75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F7780B3"/>
  <w15:docId w15:val="{1691D035-884E-2648-A646-06D14A8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7E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FERNANDEZ</cp:lastModifiedBy>
  <cp:revision>7</cp:revision>
  <dcterms:created xsi:type="dcterms:W3CDTF">2020-04-01T23:41:00Z</dcterms:created>
  <dcterms:modified xsi:type="dcterms:W3CDTF">2022-06-23T13:30:00Z</dcterms:modified>
</cp:coreProperties>
</file>